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企业报名及成交意向摸底情况表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报送时间：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3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65"/>
        <w:gridCol w:w="900"/>
        <w:gridCol w:w="1202"/>
        <w:gridCol w:w="1153"/>
        <w:gridCol w:w="1050"/>
        <w:gridCol w:w="645"/>
        <w:gridCol w:w="1530"/>
        <w:gridCol w:w="2100"/>
        <w:gridCol w:w="214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拟签约采购产品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拟采购金额（万美元)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是否完成网上报名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2D60"/>
    <w:rsid w:val="001D2AE5"/>
    <w:rsid w:val="0361621F"/>
    <w:rsid w:val="04213CB9"/>
    <w:rsid w:val="0A601E1C"/>
    <w:rsid w:val="0AF57BA1"/>
    <w:rsid w:val="10D81DAE"/>
    <w:rsid w:val="12275111"/>
    <w:rsid w:val="12602A39"/>
    <w:rsid w:val="12D957C1"/>
    <w:rsid w:val="185F3F93"/>
    <w:rsid w:val="1E956E99"/>
    <w:rsid w:val="1EFA26FA"/>
    <w:rsid w:val="22131A42"/>
    <w:rsid w:val="235035E5"/>
    <w:rsid w:val="253A075F"/>
    <w:rsid w:val="293A4322"/>
    <w:rsid w:val="2ACA4A98"/>
    <w:rsid w:val="2C0D54B2"/>
    <w:rsid w:val="2D3901A9"/>
    <w:rsid w:val="2E6B50F7"/>
    <w:rsid w:val="31EF2ADE"/>
    <w:rsid w:val="32285E4F"/>
    <w:rsid w:val="32D953D9"/>
    <w:rsid w:val="33FE41D6"/>
    <w:rsid w:val="346A23B6"/>
    <w:rsid w:val="35872F12"/>
    <w:rsid w:val="35BC0E2E"/>
    <w:rsid w:val="37F377D1"/>
    <w:rsid w:val="37F91455"/>
    <w:rsid w:val="39394F26"/>
    <w:rsid w:val="3A8E677B"/>
    <w:rsid w:val="3FA22D60"/>
    <w:rsid w:val="411F7437"/>
    <w:rsid w:val="414C36AA"/>
    <w:rsid w:val="41CF1726"/>
    <w:rsid w:val="42751FFE"/>
    <w:rsid w:val="42E44AD6"/>
    <w:rsid w:val="457A35C8"/>
    <w:rsid w:val="469C49B4"/>
    <w:rsid w:val="4B6A6D5B"/>
    <w:rsid w:val="4E3C52EE"/>
    <w:rsid w:val="4F7E577F"/>
    <w:rsid w:val="510077EB"/>
    <w:rsid w:val="51A74168"/>
    <w:rsid w:val="51C35C29"/>
    <w:rsid w:val="5D1F730E"/>
    <w:rsid w:val="619A65DE"/>
    <w:rsid w:val="68177A6D"/>
    <w:rsid w:val="6CF26E1D"/>
    <w:rsid w:val="6F202BBA"/>
    <w:rsid w:val="789869F4"/>
    <w:rsid w:val="7ABE791A"/>
    <w:rsid w:val="7F6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2021-08-18T05:01:00Z</dcterms:created>
  <dc:creator>user</dc:creator>
  <cp:lastModifiedBy>刘坤</cp:lastModifiedBy>
  <dcterms:modified xsi:type="dcterms:W3CDTF">2022-07-19T02:00:36Z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